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185F" w14:textId="4576AE52" w:rsidR="009D2450" w:rsidRPr="000879A2" w:rsidRDefault="009D2450" w:rsidP="00667FB3">
      <w:pPr>
        <w:spacing w:after="0"/>
        <w:jc w:val="center"/>
        <w:rPr>
          <w:rFonts w:cstheme="minorHAnsi"/>
          <w:b/>
        </w:rPr>
      </w:pPr>
      <w:r w:rsidRPr="000879A2">
        <w:rPr>
          <w:rFonts w:cstheme="minorHAnsi"/>
          <w:b/>
        </w:rPr>
        <w:t xml:space="preserve">FORMULARZ </w:t>
      </w:r>
      <w:r w:rsidR="003306A0" w:rsidRPr="000879A2">
        <w:rPr>
          <w:rFonts w:cstheme="minorHAnsi"/>
          <w:b/>
        </w:rPr>
        <w:t xml:space="preserve">KONSULTACYJNY </w:t>
      </w:r>
    </w:p>
    <w:p w14:paraId="5EF04AD0" w14:textId="6848563C" w:rsidR="00D50A1A" w:rsidRDefault="00D50A1A" w:rsidP="00773DD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sprawie</w:t>
      </w:r>
    </w:p>
    <w:p w14:paraId="1F62B4E1" w14:textId="77777777" w:rsidR="00DF7441" w:rsidRDefault="00DF7441" w:rsidP="00773DD7">
      <w:pPr>
        <w:spacing w:after="0"/>
        <w:jc w:val="center"/>
        <w:rPr>
          <w:rFonts w:cstheme="minorHAnsi"/>
          <w:b/>
        </w:rPr>
      </w:pPr>
    </w:p>
    <w:p w14:paraId="10C6ED52" w14:textId="4BADD24D" w:rsidR="00773DD7" w:rsidRPr="000879A2" w:rsidRDefault="00DF7441" w:rsidP="00773DD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PROJEKTU STATUTU</w:t>
      </w:r>
      <w:r w:rsidR="00D50A1A">
        <w:rPr>
          <w:rFonts w:cstheme="minorHAnsi"/>
          <w:b/>
        </w:rPr>
        <w:t xml:space="preserve"> SOŁECTW</w:t>
      </w:r>
      <w:r>
        <w:rPr>
          <w:rFonts w:cstheme="minorHAnsi"/>
          <w:b/>
        </w:rPr>
        <w:t>A……………………………………………….</w:t>
      </w:r>
      <w:r w:rsidR="00D50A1A">
        <w:rPr>
          <w:rFonts w:cstheme="minorHAnsi"/>
          <w:b/>
        </w:rPr>
        <w:t xml:space="preserve"> GMINY BOBOWA</w:t>
      </w:r>
    </w:p>
    <w:p w14:paraId="7FEF8A98" w14:textId="7F8E529C" w:rsidR="00056B75" w:rsidRPr="00647050" w:rsidRDefault="00647050" w:rsidP="00647050">
      <w:pPr>
        <w:autoSpaceDE w:val="0"/>
        <w:ind w:left="3585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</w:t>
      </w:r>
      <w:r w:rsidRPr="00DF7441">
        <w:rPr>
          <w:rFonts w:eastAsia="Times New Roman" w:cstheme="minorHAnsi"/>
          <w:lang w:eastAsia="ar-SA"/>
        </w:rPr>
        <w:t>Wpisać nazwę</w:t>
      </w:r>
      <w:r>
        <w:rPr>
          <w:rFonts w:eastAsia="Times New Roman" w:cstheme="minorHAnsi"/>
          <w:lang w:eastAsia="ar-SA"/>
        </w:rPr>
        <w:t xml:space="preserve"> sołectwa.</w:t>
      </w:r>
    </w:p>
    <w:p w14:paraId="35C429D1" w14:textId="7AA57919" w:rsidR="00DF7441" w:rsidRPr="00DF7441" w:rsidRDefault="00DF7441" w:rsidP="00DF74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DF7441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Wypełniony Formularz konsultacyjny zawiera</w:t>
      </w:r>
      <w:r w:rsidR="00647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jący uwagi i opinie do projektu statutu </w:t>
      </w:r>
      <w:r w:rsidRPr="00DF7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należy przekazać w terminie do 14 dni od wejścia w życie </w:t>
      </w:r>
      <w:r w:rsidRPr="00B11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Uchwały Nr </w:t>
      </w:r>
      <w:r w:rsidR="00647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XXXVIII/337/21 </w:t>
      </w:r>
      <w:r w:rsidRPr="00B11B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Rady Miejskiej w Bobowej </w:t>
      </w:r>
      <w:r w:rsidRPr="00DF74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z dnia </w:t>
      </w:r>
      <w:r w:rsidR="006470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27 grudnia 2021r.</w:t>
      </w:r>
      <w:r w:rsidRPr="00DF74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w sprawie:</w:t>
      </w:r>
      <w:r w:rsidRPr="00DF7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przeprowadzenia na terenie Gminy Bobowa  konsultacji społecznych z mieszkańcami sołectw  dotyczących projektów statutów sołectw</w:t>
      </w:r>
      <w:r w:rsidRPr="00B11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11B58">
        <w:rPr>
          <w:rFonts w:ascii="Times New Roman" w:eastAsiaTheme="minorHAnsi" w:hAnsi="Times New Roman" w:cs="Times New Roman"/>
          <w:sz w:val="24"/>
          <w:szCs w:val="24"/>
          <w:lang w:eastAsia="en-US"/>
        </w:rPr>
        <w:t>tj</w:t>
      </w:r>
      <w:proofErr w:type="spellEnd"/>
      <w:r w:rsidRPr="00B11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dnia</w:t>
      </w:r>
      <w:r w:rsidR="009F4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41DE" w:rsidRPr="009F41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24 stycznia 2022r.</w:t>
      </w:r>
      <w:r w:rsidR="009F4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184FA70" w14:textId="77777777" w:rsidR="00DF7441" w:rsidRPr="002455B8" w:rsidRDefault="00DF7441" w:rsidP="00B11B5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7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bookmarkStart w:id="0" w:name="_GoBack"/>
      <w:r w:rsidRPr="002455B8">
        <w:rPr>
          <w:rFonts w:ascii="Times New Roman" w:eastAsiaTheme="minorHAnsi" w:hAnsi="Times New Roman" w:cs="Times New Roman"/>
          <w:sz w:val="24"/>
          <w:szCs w:val="24"/>
          <w:lang w:eastAsia="en-US"/>
        </w:rPr>
        <w:t>drogą elektroniczną na adres : dziennik@bobowa.pl</w:t>
      </w:r>
    </w:p>
    <w:p w14:paraId="46A771CB" w14:textId="77777777" w:rsidR="002455B8" w:rsidRPr="002455B8" w:rsidRDefault="002455B8" w:rsidP="00245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5B8">
        <w:rPr>
          <w:rFonts w:ascii="Times New Roman" w:eastAsiaTheme="minorHAnsi" w:hAnsi="Times New Roman" w:cs="Times New Roman"/>
          <w:sz w:val="24"/>
          <w:szCs w:val="24"/>
          <w:lang w:eastAsia="en-US"/>
        </w:rPr>
        <w:t>- za pośrednictwem poczty na adres Urząd Miejski w Bobowej ul. Rynek 21, 38-350 Bobowa,</w:t>
      </w:r>
      <w:r w:rsidRPr="002455B8">
        <w:rPr>
          <w:rFonts w:ascii="Times New Roman" w:hAnsi="Times New Roman" w:cs="Times New Roman"/>
          <w:sz w:val="24"/>
          <w:szCs w:val="24"/>
        </w:rPr>
        <w:t xml:space="preserve"> (decyduje data wpływu pisma do Urzędu Miejskiego w Bobowej)</w:t>
      </w:r>
    </w:p>
    <w:p w14:paraId="20C55CB4" w14:textId="77777777" w:rsidR="002455B8" w:rsidRPr="002455B8" w:rsidRDefault="002455B8" w:rsidP="002455B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55B8">
        <w:rPr>
          <w:rFonts w:ascii="Times New Roman" w:eastAsiaTheme="minorHAnsi" w:hAnsi="Times New Roman" w:cs="Times New Roman"/>
          <w:sz w:val="24"/>
          <w:szCs w:val="24"/>
          <w:lang w:eastAsia="en-US"/>
        </w:rPr>
        <w:t>- lub złożyć osobiście w siedzibie Urzędu, pokój nr 16.</w:t>
      </w:r>
    </w:p>
    <w:bookmarkEnd w:id="0"/>
    <w:p w14:paraId="24C9B27C" w14:textId="77777777" w:rsidR="00B11B58" w:rsidRPr="00B11B58" w:rsidRDefault="00B11B58" w:rsidP="00DF7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426AA" w14:textId="77777777" w:rsidR="00DF7441" w:rsidRPr="00B11B58" w:rsidRDefault="00DF7441" w:rsidP="00DF7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58">
        <w:rPr>
          <w:rFonts w:ascii="Times New Roman" w:hAnsi="Times New Roman" w:cs="Times New Roman"/>
          <w:sz w:val="24"/>
          <w:szCs w:val="24"/>
        </w:rPr>
        <w:t>Uwagi w ramach konsultacji społecznych będą przyjmowane wyłącznie na niniejszym formularzu.</w:t>
      </w:r>
    </w:p>
    <w:p w14:paraId="127C2605" w14:textId="77777777" w:rsidR="00DF7441" w:rsidRPr="00B11B58" w:rsidRDefault="00DF7441" w:rsidP="00DF7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86C0D" w14:textId="01997005" w:rsidR="00B11B58" w:rsidRPr="00B11B58" w:rsidRDefault="00B11B58" w:rsidP="00B11B5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11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Składanie uwag i wniosków </w:t>
      </w:r>
      <w:r w:rsidRPr="00B11B58">
        <w:rPr>
          <w:rFonts w:ascii="Times New Roman" w:hAnsi="Times New Roman" w:cs="Times New Roman"/>
          <w:sz w:val="24"/>
          <w:szCs w:val="24"/>
        </w:rPr>
        <w:t xml:space="preserve">za pomocą środków komunikacji elektronicznej odbywa </w:t>
      </w:r>
      <w:r w:rsidR="00647050">
        <w:rPr>
          <w:rFonts w:ascii="Times New Roman" w:hAnsi="Times New Roman" w:cs="Times New Roman"/>
          <w:sz w:val="24"/>
          <w:szCs w:val="24"/>
        </w:rPr>
        <w:t>się</w:t>
      </w:r>
      <w:r w:rsidRPr="00B11B58">
        <w:rPr>
          <w:rFonts w:ascii="Times New Roman" w:hAnsi="Times New Roman" w:cs="Times New Roman"/>
          <w:sz w:val="24"/>
          <w:szCs w:val="24"/>
        </w:rPr>
        <w:t xml:space="preserve"> bez konieczności opatrywania ich podpisem elektronicznym, na adres poczty elektronicznej: </w:t>
      </w:r>
      <w:hyperlink r:id="rId6" w:history="1">
        <w:r w:rsidRPr="00B11B58">
          <w:rPr>
            <w:rStyle w:val="Hipercze"/>
            <w:rFonts w:ascii="Times New Roman" w:hAnsi="Times New Roman" w:cs="Times New Roman"/>
            <w:sz w:val="24"/>
            <w:szCs w:val="24"/>
          </w:rPr>
          <w:t>dziennik@bobowa.pl</w:t>
        </w:r>
      </w:hyperlink>
      <w:r w:rsidRPr="00B11B58">
        <w:rPr>
          <w:rFonts w:ascii="Times New Roman" w:hAnsi="Times New Roman" w:cs="Times New Roman"/>
          <w:sz w:val="24"/>
          <w:szCs w:val="24"/>
        </w:rPr>
        <w:t xml:space="preserve"> </w:t>
      </w:r>
      <w:r w:rsidRPr="00B11B58">
        <w:rPr>
          <w:rFonts w:ascii="Times New Roman" w:eastAsia="Times New Roman" w:hAnsi="Times New Roman" w:cs="Times New Roman"/>
          <w:sz w:val="24"/>
          <w:szCs w:val="24"/>
        </w:rPr>
        <w:t>z wykorzystaniem niniejszego formularza konsultacyjnego.</w:t>
      </w:r>
      <w:r w:rsidRPr="00B11B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CB54A0" w14:textId="4C9A2282" w:rsidR="00DF7441" w:rsidRPr="00B11B58" w:rsidRDefault="00DF7441" w:rsidP="00B11B58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58">
        <w:rPr>
          <w:rFonts w:ascii="Times New Roman" w:hAnsi="Times New Roman" w:cs="Times New Roman"/>
          <w:sz w:val="24"/>
          <w:szCs w:val="24"/>
        </w:rPr>
        <w:t xml:space="preserve">W zależności od wybranej formy komunikacji </w:t>
      </w:r>
      <w:r w:rsidRPr="00B11B58">
        <w:rPr>
          <w:rFonts w:ascii="Times New Roman" w:hAnsi="Times New Roman" w:cs="Times New Roman"/>
          <w:b/>
          <w:sz w:val="24"/>
          <w:szCs w:val="24"/>
        </w:rPr>
        <w:t>w tytule</w:t>
      </w:r>
      <w:r w:rsidRPr="00B11B58">
        <w:rPr>
          <w:rFonts w:ascii="Times New Roman" w:hAnsi="Times New Roman" w:cs="Times New Roman"/>
          <w:sz w:val="24"/>
          <w:szCs w:val="24"/>
        </w:rPr>
        <w:t xml:space="preserve"> wiadomości e-mail lub na kopercie należy dopisać: </w:t>
      </w:r>
      <w:r w:rsidRPr="00B11B58">
        <w:rPr>
          <w:rFonts w:ascii="Times New Roman" w:hAnsi="Times New Roman" w:cs="Times New Roman"/>
          <w:b/>
          <w:sz w:val="24"/>
          <w:szCs w:val="24"/>
        </w:rPr>
        <w:t xml:space="preserve">„Konsultacje społeczne </w:t>
      </w:r>
      <w:r w:rsidR="00B11B58" w:rsidRPr="00B11B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 mieszkańcami sołectw</w:t>
      </w:r>
      <w:r w:rsidR="00B11B58" w:rsidRPr="00DF74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dotyczących projektów statutów sołectw</w:t>
      </w:r>
      <w:r w:rsidR="00B11B58" w:rsidRPr="00B11B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</w:p>
    <w:p w14:paraId="500D5322" w14:textId="4C2C4CE9" w:rsidR="00DF7441" w:rsidRDefault="00B11B58" w:rsidP="00B11B58">
      <w:pPr>
        <w:spacing w:after="0"/>
        <w:rPr>
          <w:rFonts w:cstheme="minorHAnsi"/>
          <w:b/>
        </w:rPr>
      </w:pPr>
      <w:r w:rsidRPr="00B11B58">
        <w:rPr>
          <w:rFonts w:ascii="Times New Roman" w:hAnsi="Times New Roman" w:cs="Times New Roman"/>
          <w:sz w:val="24"/>
          <w:szCs w:val="24"/>
        </w:rPr>
        <w:t>Uwagi i wnioski złożone po terminie pozostaną bez rozpatrzenia.</w:t>
      </w:r>
    </w:p>
    <w:p w14:paraId="2A3B1718" w14:textId="77777777" w:rsidR="00DF7441" w:rsidRPr="000879A2" w:rsidRDefault="00DF7441" w:rsidP="00773DD7">
      <w:pPr>
        <w:spacing w:after="0"/>
        <w:jc w:val="center"/>
        <w:rPr>
          <w:rFonts w:cstheme="minorHAnsi"/>
          <w:b/>
        </w:rPr>
      </w:pPr>
    </w:p>
    <w:p w14:paraId="549E6B36" w14:textId="77777777" w:rsidR="009D2450" w:rsidRPr="000879A2" w:rsidRDefault="009D2450" w:rsidP="009D2450">
      <w:pPr>
        <w:spacing w:after="0"/>
        <w:jc w:val="both"/>
        <w:rPr>
          <w:rFonts w:cstheme="minorHAnsi"/>
          <w:b/>
        </w:rPr>
      </w:pPr>
      <w:r w:rsidRPr="000879A2">
        <w:rPr>
          <w:rFonts w:cstheme="minorHAnsi"/>
          <w:b/>
        </w:rPr>
        <w:t>1. 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79A2" w:rsidRPr="000879A2" w14:paraId="06488E09" w14:textId="77777777" w:rsidTr="00695328">
        <w:tc>
          <w:tcPr>
            <w:tcW w:w="2660" w:type="dxa"/>
            <w:shd w:val="clear" w:color="auto" w:fill="auto"/>
          </w:tcPr>
          <w:p w14:paraId="5C83E62F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0879A2">
              <w:rPr>
                <w:rFonts w:cstheme="minorHAnsi"/>
              </w:rPr>
              <w:t>Imię i nazwisko</w:t>
            </w:r>
          </w:p>
        </w:tc>
        <w:tc>
          <w:tcPr>
            <w:tcW w:w="6552" w:type="dxa"/>
          </w:tcPr>
          <w:p w14:paraId="4B2284AC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879A2" w:rsidRPr="000879A2" w14:paraId="38D7A831" w14:textId="77777777" w:rsidTr="00695328">
        <w:tc>
          <w:tcPr>
            <w:tcW w:w="2660" w:type="dxa"/>
            <w:shd w:val="clear" w:color="auto" w:fill="auto"/>
          </w:tcPr>
          <w:p w14:paraId="287D90B0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0879A2">
              <w:rPr>
                <w:rFonts w:cstheme="minorHAnsi"/>
              </w:rPr>
              <w:t>Instytucja (jeśli dotyczy)</w:t>
            </w:r>
          </w:p>
        </w:tc>
        <w:tc>
          <w:tcPr>
            <w:tcW w:w="6552" w:type="dxa"/>
          </w:tcPr>
          <w:p w14:paraId="74248A39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879A2" w:rsidRPr="000879A2" w14:paraId="11BCE761" w14:textId="77777777" w:rsidTr="00695328">
        <w:tc>
          <w:tcPr>
            <w:tcW w:w="2660" w:type="dxa"/>
            <w:shd w:val="clear" w:color="auto" w:fill="auto"/>
          </w:tcPr>
          <w:p w14:paraId="445C2077" w14:textId="3F14859B" w:rsidR="009D2450" w:rsidRPr="000879A2" w:rsidRDefault="00B11B58" w:rsidP="00F637FC">
            <w:pPr>
              <w:spacing w:line="276" w:lineRule="auto"/>
              <w:jc w:val="both"/>
              <w:rPr>
                <w:rFonts w:cstheme="minorHAnsi"/>
              </w:rPr>
            </w:pPr>
            <w:r w:rsidRPr="000879A2">
              <w:rPr>
                <w:rFonts w:cstheme="minorHAnsi"/>
              </w:rPr>
              <w:t>A</w:t>
            </w:r>
            <w:r w:rsidR="00F637FC" w:rsidRPr="000879A2">
              <w:rPr>
                <w:rFonts w:cstheme="minorHAnsi"/>
              </w:rPr>
              <w:t>dres</w:t>
            </w:r>
            <w:r>
              <w:rPr>
                <w:rFonts w:cstheme="minorHAnsi"/>
              </w:rPr>
              <w:t xml:space="preserve"> do korespondencji</w:t>
            </w:r>
          </w:p>
        </w:tc>
        <w:tc>
          <w:tcPr>
            <w:tcW w:w="6552" w:type="dxa"/>
          </w:tcPr>
          <w:p w14:paraId="1D5645B5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879A2" w:rsidRPr="000879A2" w14:paraId="2C51F145" w14:textId="77777777" w:rsidTr="00695328">
        <w:tc>
          <w:tcPr>
            <w:tcW w:w="2660" w:type="dxa"/>
            <w:shd w:val="clear" w:color="auto" w:fill="auto"/>
          </w:tcPr>
          <w:p w14:paraId="170537AD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0879A2">
              <w:rPr>
                <w:rFonts w:cstheme="minorHAnsi"/>
              </w:rPr>
              <w:t>e-mail</w:t>
            </w:r>
          </w:p>
        </w:tc>
        <w:tc>
          <w:tcPr>
            <w:tcW w:w="6552" w:type="dxa"/>
          </w:tcPr>
          <w:p w14:paraId="3E35AD9B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73DD7" w:rsidRPr="000879A2" w14:paraId="28C3C87F" w14:textId="77777777" w:rsidTr="00695328">
        <w:tc>
          <w:tcPr>
            <w:tcW w:w="2660" w:type="dxa"/>
            <w:shd w:val="clear" w:color="auto" w:fill="auto"/>
          </w:tcPr>
          <w:p w14:paraId="5EA1B55D" w14:textId="77777777" w:rsidR="009D2450" w:rsidRPr="000879A2" w:rsidRDefault="00F637FC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0879A2">
              <w:rPr>
                <w:rFonts w:cstheme="minorHAnsi"/>
              </w:rPr>
              <w:t>t</w:t>
            </w:r>
            <w:r w:rsidR="009D2450" w:rsidRPr="000879A2">
              <w:rPr>
                <w:rFonts w:cstheme="minorHAnsi"/>
              </w:rPr>
              <w:t>elefon</w:t>
            </w:r>
          </w:p>
        </w:tc>
        <w:tc>
          <w:tcPr>
            <w:tcW w:w="6552" w:type="dxa"/>
          </w:tcPr>
          <w:p w14:paraId="7CB78DB1" w14:textId="77777777" w:rsidR="009D2450" w:rsidRPr="000879A2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32BA8E8" w14:textId="77777777" w:rsidR="00532189" w:rsidRPr="000879A2" w:rsidRDefault="00532189" w:rsidP="00532189">
      <w:pPr>
        <w:spacing w:after="0" w:line="240" w:lineRule="auto"/>
        <w:rPr>
          <w:rFonts w:eastAsia="Times New Roman" w:cstheme="minorHAnsi"/>
        </w:rPr>
      </w:pPr>
    </w:p>
    <w:p w14:paraId="015AA3AA" w14:textId="77777777" w:rsidR="00B11B58" w:rsidRDefault="00532189" w:rsidP="00501A09">
      <w:pPr>
        <w:spacing w:after="0" w:line="240" w:lineRule="auto"/>
        <w:jc w:val="both"/>
        <w:rPr>
          <w:rFonts w:eastAsia="Times New Roman" w:cstheme="minorHAnsi"/>
        </w:rPr>
      </w:pPr>
      <w:r w:rsidRPr="000879A2">
        <w:rPr>
          <w:rFonts w:eastAsia="Times New Roman" w:cstheme="minorHAnsi"/>
        </w:rPr>
        <w:t>Opinie</w:t>
      </w:r>
      <w:r w:rsidR="00501A09" w:rsidRPr="000879A2">
        <w:rPr>
          <w:rFonts w:eastAsia="Times New Roman" w:cstheme="minorHAnsi"/>
        </w:rPr>
        <w:t xml:space="preserve"> i uwagi do p</w:t>
      </w:r>
      <w:r w:rsidR="00D50A1A">
        <w:rPr>
          <w:rFonts w:eastAsia="Times New Roman" w:cstheme="minorHAnsi"/>
        </w:rPr>
        <w:t xml:space="preserve">rojektów Statutów Sołectw Gminy Bobowa </w:t>
      </w:r>
    </w:p>
    <w:p w14:paraId="6CFBC37D" w14:textId="3131F4CE" w:rsidR="00532189" w:rsidRDefault="00F637FC" w:rsidP="00501A09">
      <w:pPr>
        <w:spacing w:after="0" w:line="240" w:lineRule="auto"/>
        <w:jc w:val="both"/>
        <w:rPr>
          <w:rFonts w:eastAsia="Times New Roman" w:cstheme="minorHAnsi"/>
        </w:rPr>
      </w:pPr>
      <w:r w:rsidRPr="000879A2">
        <w:rPr>
          <w:rFonts w:eastAsia="Times New Roman" w:cstheme="minorHAnsi"/>
        </w:rPr>
        <w:t>(</w:t>
      </w:r>
      <w:r w:rsidR="00B11B58">
        <w:rPr>
          <w:rFonts w:eastAsia="Times New Roman" w:cstheme="minorHAnsi"/>
        </w:rPr>
        <w:t xml:space="preserve">należy podać część projektu, którego dotyczy uwaga/opinia (rozdział, paragraf) oraz treść uwagi </w:t>
      </w:r>
      <w:r w:rsidR="00532189" w:rsidRPr="000879A2">
        <w:rPr>
          <w:rFonts w:eastAsia="Times New Roman" w:cstheme="minorHAnsi"/>
          <w:b/>
          <w:u w:val="single"/>
        </w:rPr>
        <w:t>wraz z uzasadnieniem</w:t>
      </w:r>
      <w:r w:rsidR="00532189" w:rsidRPr="000879A2">
        <w:rPr>
          <w:rFonts w:eastAsia="Times New Roman" w:cstheme="minorHAnsi"/>
        </w:rPr>
        <w:t>):</w:t>
      </w:r>
    </w:p>
    <w:p w14:paraId="11565FC2" w14:textId="77777777" w:rsidR="00B11B58" w:rsidRPr="000879A2" w:rsidRDefault="00B11B58" w:rsidP="00501A09">
      <w:pPr>
        <w:spacing w:after="0" w:line="240" w:lineRule="auto"/>
        <w:jc w:val="both"/>
        <w:rPr>
          <w:rFonts w:eastAsia="Times New Roman" w:cstheme="minorHAnsi"/>
        </w:rPr>
      </w:pPr>
    </w:p>
    <w:p w14:paraId="5999D11F" w14:textId="77777777" w:rsidR="00532189" w:rsidRPr="000879A2" w:rsidRDefault="00532189" w:rsidP="00532189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879A2" w:rsidRPr="000879A2" w14:paraId="23FBC5F6" w14:textId="77777777" w:rsidTr="009803FE">
        <w:tc>
          <w:tcPr>
            <w:tcW w:w="9067" w:type="dxa"/>
          </w:tcPr>
          <w:p w14:paraId="0D522901" w14:textId="05C61630" w:rsidR="009803FE" w:rsidRPr="000879A2" w:rsidRDefault="009803FE" w:rsidP="00071AE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879A2" w:rsidRPr="000879A2" w14:paraId="4FB6B110" w14:textId="77777777" w:rsidTr="009803FE">
        <w:tc>
          <w:tcPr>
            <w:tcW w:w="9067" w:type="dxa"/>
          </w:tcPr>
          <w:p w14:paraId="73EC6A4B" w14:textId="77777777" w:rsidR="009803FE" w:rsidRPr="000879A2" w:rsidRDefault="009803FE" w:rsidP="00071AE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879A2" w:rsidRPr="000879A2" w14:paraId="4F2413CE" w14:textId="77777777" w:rsidTr="009803FE">
        <w:tc>
          <w:tcPr>
            <w:tcW w:w="9067" w:type="dxa"/>
          </w:tcPr>
          <w:p w14:paraId="38A93A08" w14:textId="77777777" w:rsidR="009803FE" w:rsidRPr="000879A2" w:rsidRDefault="009803FE" w:rsidP="00071AE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879A2" w:rsidRPr="000879A2" w14:paraId="03CE4FBB" w14:textId="77777777" w:rsidTr="009803FE">
        <w:tc>
          <w:tcPr>
            <w:tcW w:w="9067" w:type="dxa"/>
          </w:tcPr>
          <w:p w14:paraId="6B3C4FCD" w14:textId="77777777" w:rsidR="009803FE" w:rsidRPr="000879A2" w:rsidRDefault="009803FE" w:rsidP="00071AE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D4F7B" w:rsidRPr="000879A2" w14:paraId="17477622" w14:textId="77777777" w:rsidTr="009803FE">
        <w:tc>
          <w:tcPr>
            <w:tcW w:w="9067" w:type="dxa"/>
          </w:tcPr>
          <w:p w14:paraId="42E6473B" w14:textId="77777777" w:rsidR="00B11B58" w:rsidRPr="000879A2" w:rsidRDefault="00B11B58" w:rsidP="00071AE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47050" w:rsidRPr="000879A2" w14:paraId="594D6BD6" w14:textId="77777777" w:rsidTr="0064705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67" w:type="dxa"/>
          </w:tcPr>
          <w:p w14:paraId="395A53CB" w14:textId="77777777" w:rsidR="00647050" w:rsidRPr="000879A2" w:rsidRDefault="00647050" w:rsidP="000C48E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47050" w:rsidRPr="000879A2" w14:paraId="3FF369BE" w14:textId="77777777" w:rsidTr="0064705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67" w:type="dxa"/>
          </w:tcPr>
          <w:p w14:paraId="0A2EC976" w14:textId="77777777" w:rsidR="00647050" w:rsidRPr="000879A2" w:rsidRDefault="00647050" w:rsidP="000C48E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47050" w:rsidRPr="000879A2" w14:paraId="5AB1E578" w14:textId="77777777" w:rsidTr="0064705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67" w:type="dxa"/>
          </w:tcPr>
          <w:p w14:paraId="782C6880" w14:textId="77777777" w:rsidR="00647050" w:rsidRPr="000879A2" w:rsidRDefault="00647050" w:rsidP="000C48E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47050" w:rsidRPr="000879A2" w14:paraId="6FBDE138" w14:textId="77777777" w:rsidTr="0064705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67" w:type="dxa"/>
          </w:tcPr>
          <w:p w14:paraId="75BD06E1" w14:textId="77777777" w:rsidR="00647050" w:rsidRPr="000879A2" w:rsidRDefault="00647050" w:rsidP="000C48E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47050" w:rsidRPr="000879A2" w14:paraId="652BF50F" w14:textId="77777777" w:rsidTr="0064705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67" w:type="dxa"/>
          </w:tcPr>
          <w:p w14:paraId="6276085E" w14:textId="77777777" w:rsidR="00647050" w:rsidRPr="000879A2" w:rsidRDefault="00647050" w:rsidP="000C48E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CF86547" w14:textId="77777777" w:rsidR="00532189" w:rsidRPr="000879A2" w:rsidRDefault="00532189" w:rsidP="00532189">
      <w:pPr>
        <w:spacing w:after="0" w:line="240" w:lineRule="auto"/>
        <w:rPr>
          <w:rFonts w:eastAsia="Times New Roman" w:cstheme="minorHAnsi"/>
        </w:rPr>
      </w:pPr>
    </w:p>
    <w:p w14:paraId="17527EBD" w14:textId="77777777" w:rsidR="00647050" w:rsidRPr="00B11B58" w:rsidRDefault="00647050" w:rsidP="00647050">
      <w:pPr>
        <w:spacing w:after="120" w:line="240" w:lineRule="auto"/>
        <w:ind w:left="426" w:hanging="426"/>
        <w:jc w:val="both"/>
        <w:rPr>
          <w:rFonts w:cs="Arial Unicode MS"/>
          <w:sz w:val="18"/>
          <w:szCs w:val="18"/>
        </w:rPr>
      </w:pPr>
      <w:r>
        <w:rPr>
          <w:rFonts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 Unicode MS"/>
          <w:sz w:val="21"/>
          <w:szCs w:val="21"/>
        </w:rPr>
        <w:instrText xml:space="preserve"> FORMCHECKBOX </w:instrText>
      </w:r>
      <w:r w:rsidR="002455B8">
        <w:rPr>
          <w:rFonts w:cs="Arial Unicode MS"/>
          <w:sz w:val="21"/>
          <w:szCs w:val="21"/>
        </w:rPr>
      </w:r>
      <w:r w:rsidR="002455B8">
        <w:rPr>
          <w:rFonts w:cs="Arial Unicode MS"/>
          <w:sz w:val="21"/>
          <w:szCs w:val="21"/>
        </w:rPr>
        <w:fldChar w:fldCharType="separate"/>
      </w:r>
      <w:r>
        <w:rPr>
          <w:rFonts w:cs="Arial Unicode MS"/>
          <w:sz w:val="21"/>
          <w:szCs w:val="21"/>
        </w:rPr>
        <w:fldChar w:fldCharType="end"/>
      </w:r>
      <w:r>
        <w:rPr>
          <w:rFonts w:cs="Arial Unicode MS"/>
        </w:rPr>
        <w:t xml:space="preserve"> </w:t>
      </w:r>
      <w:r w:rsidRPr="00602429">
        <w:rPr>
          <w:rFonts w:cstheme="minorHAnsi"/>
          <w:i/>
          <w:sz w:val="20"/>
          <w:szCs w:val="20"/>
        </w:rPr>
        <w:t xml:space="preserve">Wyrażam zgodę na przetwarzanie moich danych osobowych dla potrzeb niezbędnych do </w:t>
      </w:r>
      <w:r>
        <w:rPr>
          <w:rFonts w:cstheme="minorHAnsi"/>
          <w:i/>
          <w:sz w:val="20"/>
          <w:szCs w:val="20"/>
        </w:rPr>
        <w:t xml:space="preserve">prowadzenia konsultacji </w:t>
      </w:r>
      <w:r w:rsidRPr="00602429">
        <w:rPr>
          <w:rFonts w:cstheme="minorHAnsi"/>
          <w:i/>
          <w:sz w:val="20"/>
          <w:szCs w:val="20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EBD3439" w14:textId="77777777" w:rsidR="00034614" w:rsidRDefault="00034614" w:rsidP="00532189">
      <w:pPr>
        <w:spacing w:after="0" w:line="240" w:lineRule="auto"/>
        <w:rPr>
          <w:rFonts w:eastAsia="Times New Roman" w:cstheme="minorHAnsi"/>
        </w:rPr>
      </w:pPr>
    </w:p>
    <w:p w14:paraId="483DD12C" w14:textId="77777777" w:rsidR="00647050" w:rsidRDefault="00647050" w:rsidP="00532189">
      <w:pPr>
        <w:spacing w:after="0" w:line="240" w:lineRule="auto"/>
        <w:rPr>
          <w:rFonts w:eastAsia="Times New Roman" w:cstheme="minorHAnsi"/>
        </w:rPr>
      </w:pPr>
    </w:p>
    <w:p w14:paraId="068E5D67" w14:textId="77777777" w:rsidR="00647050" w:rsidRPr="000879A2" w:rsidRDefault="00647050" w:rsidP="00532189">
      <w:pPr>
        <w:spacing w:after="0" w:line="240" w:lineRule="auto"/>
        <w:rPr>
          <w:rFonts w:eastAsia="Times New Roman" w:cstheme="minorHAnsi"/>
        </w:rPr>
      </w:pPr>
    </w:p>
    <w:p w14:paraId="60525EE2" w14:textId="4333A8BB" w:rsidR="00532189" w:rsidRPr="000879A2" w:rsidRDefault="00D50A1A" w:rsidP="0006530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Bobowa</w:t>
      </w:r>
      <w:r w:rsidR="00532189" w:rsidRPr="000879A2">
        <w:rPr>
          <w:rFonts w:eastAsia="Times New Roman" w:cstheme="minorHAnsi"/>
        </w:rPr>
        <w:t>, dn</w:t>
      </w:r>
      <w:r w:rsidR="00501A09" w:rsidRPr="000879A2">
        <w:rPr>
          <w:rFonts w:eastAsia="Times New Roman" w:cstheme="minorHAnsi"/>
        </w:rPr>
        <w:t>.</w:t>
      </w:r>
      <w:r w:rsidR="0006530B" w:rsidRPr="000879A2">
        <w:rPr>
          <w:rFonts w:eastAsia="Times New Roman" w:cstheme="minorHAnsi"/>
        </w:rPr>
        <w:t xml:space="preserve"> ………..</w:t>
      </w:r>
      <w:r w:rsidR="00532189" w:rsidRPr="000879A2">
        <w:rPr>
          <w:rFonts w:eastAsia="Times New Roman" w:cstheme="minorHAnsi"/>
        </w:rPr>
        <w:t xml:space="preserve">…………………. </w:t>
      </w:r>
      <w:r w:rsidR="00ED64CA" w:rsidRPr="000879A2">
        <w:rPr>
          <w:rFonts w:eastAsia="Times New Roman" w:cstheme="minorHAnsi"/>
        </w:rPr>
        <w:t xml:space="preserve">          </w:t>
      </w:r>
      <w:r w:rsidR="00C72A1F">
        <w:rPr>
          <w:rFonts w:eastAsia="Times New Roman" w:cstheme="minorHAnsi"/>
        </w:rPr>
        <w:t xml:space="preserve">                  </w:t>
      </w:r>
      <w:r w:rsidR="00ED64CA" w:rsidRPr="000879A2">
        <w:rPr>
          <w:rFonts w:eastAsia="Times New Roman" w:cstheme="minorHAnsi"/>
        </w:rPr>
        <w:t xml:space="preserve"> </w:t>
      </w:r>
      <w:r w:rsidR="00C72A1F">
        <w:rPr>
          <w:rFonts w:eastAsia="Times New Roman" w:cstheme="minorHAnsi"/>
        </w:rPr>
        <w:t>…….…………..</w:t>
      </w:r>
      <w:r w:rsidR="00532189" w:rsidRPr="000879A2">
        <w:rPr>
          <w:rFonts w:eastAsia="Times New Roman" w:cstheme="minorHAnsi"/>
        </w:rPr>
        <w:t>………………………………………………………..</w:t>
      </w:r>
    </w:p>
    <w:p w14:paraId="530EFB50" w14:textId="62652467" w:rsidR="00532189" w:rsidRPr="00C72A1F" w:rsidRDefault="009B6907" w:rsidP="0006530B">
      <w:pPr>
        <w:spacing w:after="0" w:line="240" w:lineRule="auto"/>
        <w:ind w:left="3540" w:firstLine="708"/>
        <w:rPr>
          <w:rFonts w:eastAsia="Times New Roman" w:cstheme="minorHAnsi"/>
        </w:rPr>
      </w:pPr>
      <w:r w:rsidRPr="00C72A1F">
        <w:rPr>
          <w:rFonts w:eastAsia="Times New Roman" w:cstheme="minorHAnsi"/>
        </w:rPr>
        <w:t xml:space="preserve">   </w:t>
      </w:r>
      <w:r w:rsidR="00583C27" w:rsidRPr="00C72A1F">
        <w:rPr>
          <w:rFonts w:eastAsia="Times New Roman" w:cstheme="minorHAnsi"/>
        </w:rPr>
        <w:t xml:space="preserve"> </w:t>
      </w:r>
      <w:r w:rsidR="00C72A1F" w:rsidRPr="00C72A1F">
        <w:rPr>
          <w:rFonts w:eastAsia="Times New Roman" w:cstheme="minorHAnsi"/>
        </w:rPr>
        <w:t>(</w:t>
      </w:r>
      <w:r w:rsidR="00532189" w:rsidRPr="00C72A1F">
        <w:rPr>
          <w:rFonts w:eastAsia="Times New Roman" w:cstheme="minorHAnsi"/>
        </w:rPr>
        <w:t>Imię i nazwisko</w:t>
      </w:r>
      <w:r w:rsidR="00C72A1F" w:rsidRPr="00C72A1F">
        <w:rPr>
          <w:rFonts w:eastAsia="Times New Roman" w:cstheme="minorHAnsi"/>
        </w:rPr>
        <w:t>)</w:t>
      </w:r>
    </w:p>
    <w:p w14:paraId="00CC0588" w14:textId="3A8B0FE6" w:rsidR="00532189" w:rsidRPr="000879A2" w:rsidRDefault="00532189" w:rsidP="00532189">
      <w:pPr>
        <w:spacing w:after="0" w:line="240" w:lineRule="auto"/>
        <w:rPr>
          <w:rFonts w:eastAsia="Times New Roman" w:cstheme="minorHAnsi"/>
        </w:rPr>
      </w:pPr>
    </w:p>
    <w:p w14:paraId="707D628E" w14:textId="52D4C95D" w:rsidR="00C72A1F" w:rsidRDefault="00C72A1F" w:rsidP="00C72A1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97D27F" w14:textId="77777777" w:rsidR="009F41DE" w:rsidRDefault="009F41DE" w:rsidP="00C72A1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42F011" w14:textId="77777777" w:rsidR="009F41DE" w:rsidRPr="009F41DE" w:rsidRDefault="009F41DE" w:rsidP="009F41DE">
      <w:pPr>
        <w:pStyle w:val="NormalnyWeb"/>
        <w:jc w:val="center"/>
        <w:rPr>
          <w:b/>
          <w:bCs/>
          <w:color w:val="000000"/>
          <w:sz w:val="20"/>
          <w:szCs w:val="20"/>
        </w:rPr>
      </w:pPr>
      <w:r w:rsidRPr="009F41DE">
        <w:rPr>
          <w:b/>
          <w:bCs/>
          <w:color w:val="000000"/>
          <w:sz w:val="20"/>
          <w:szCs w:val="20"/>
        </w:rPr>
        <w:t>OBOWIĄZEK INFORMACYJNY</w:t>
      </w:r>
    </w:p>
    <w:p w14:paraId="6D009C62" w14:textId="77777777" w:rsidR="009F41DE" w:rsidRPr="009F41DE" w:rsidRDefault="009F41DE" w:rsidP="009F41DE">
      <w:pPr>
        <w:pStyle w:val="NormalnyWeb"/>
        <w:jc w:val="center"/>
        <w:rPr>
          <w:b/>
          <w:bCs/>
          <w:color w:val="000000"/>
          <w:sz w:val="20"/>
          <w:szCs w:val="20"/>
        </w:rPr>
      </w:pPr>
      <w:r w:rsidRPr="009F41DE">
        <w:rPr>
          <w:b/>
          <w:bCs/>
          <w:color w:val="000000"/>
          <w:sz w:val="20"/>
          <w:szCs w:val="20"/>
        </w:rPr>
        <w:t>W ZAKRESIE KONSULTACJI SPOŁECZNYCH</w:t>
      </w:r>
    </w:p>
    <w:p w14:paraId="4B7C3E22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F41DE">
        <w:rPr>
          <w:color w:val="000000"/>
          <w:sz w:val="20"/>
          <w:szCs w:val="20"/>
        </w:rPr>
        <w:t>Dz.U.UE.L</w:t>
      </w:r>
      <w:proofErr w:type="spellEnd"/>
      <w:r w:rsidRPr="009F41DE">
        <w:rPr>
          <w:color w:val="000000"/>
          <w:sz w:val="20"/>
          <w:szCs w:val="20"/>
        </w:rPr>
        <w:t>. z 2016r. Nr 119, s.1 ze zm.) - dalej: „RODO” informuję, że:</w:t>
      </w:r>
    </w:p>
    <w:p w14:paraId="786872CB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 xml:space="preserve">1) Administratorem Pani/Pana danych osobowych jest Gmina Bobowa reprezentowana przez Burmistrza Bobowej, 38-350 Bobowa ul. Rynek 21 </w:t>
      </w:r>
      <w:proofErr w:type="spellStart"/>
      <w:r w:rsidRPr="009F41DE">
        <w:rPr>
          <w:color w:val="000000"/>
          <w:sz w:val="20"/>
          <w:szCs w:val="20"/>
        </w:rPr>
        <w:t>tel</w:t>
      </w:r>
      <w:proofErr w:type="spellEnd"/>
      <w:r w:rsidRPr="009F41DE">
        <w:rPr>
          <w:color w:val="000000"/>
          <w:sz w:val="20"/>
          <w:szCs w:val="20"/>
        </w:rPr>
        <w:t xml:space="preserve">: 18 351-43-00 </w:t>
      </w:r>
    </w:p>
    <w:p w14:paraId="5A08CAC8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9F41DE">
          <w:rPr>
            <w:rStyle w:val="Hipercze"/>
            <w:sz w:val="20"/>
            <w:szCs w:val="20"/>
          </w:rPr>
          <w:t>dariusz.bobowa@gmail.com</w:t>
        </w:r>
      </w:hyperlink>
      <w:r w:rsidRPr="009F41DE">
        <w:rPr>
          <w:color w:val="000000"/>
          <w:sz w:val="20"/>
          <w:szCs w:val="20"/>
        </w:rPr>
        <w:t xml:space="preserve"> lub pisemnie na adres Administratora.</w:t>
      </w:r>
    </w:p>
    <w:p w14:paraId="1E58505F" w14:textId="4D841385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 xml:space="preserve">3) Państwa dane osobowe przetwarzane będą w celu przeprowadzenia konsultacji społecznych z mieszkańcami Gminy Bobowa na podstawie art. 6 pkt 1 lit. c RODO w związku z art. 5a ust. 2, art. 40 ust. 1, art. 41 ust. 1 ustawy z dnia 8 marca 1990 r. o samorządzie gminnym (Dz. U. z 2020 r. poz. 713 ) oraz </w:t>
      </w:r>
      <w:r w:rsidRPr="009F41DE">
        <w:rPr>
          <w:rFonts w:eastAsiaTheme="minorHAnsi"/>
          <w:sz w:val="20"/>
          <w:szCs w:val="20"/>
          <w:lang w:eastAsia="en-US"/>
        </w:rPr>
        <w:t xml:space="preserve">Uchwały Nr XXXVIII/337/21 </w:t>
      </w:r>
      <w:r w:rsidRPr="009F41DE">
        <w:rPr>
          <w:bCs/>
          <w:kern w:val="1"/>
          <w:sz w:val="20"/>
          <w:szCs w:val="20"/>
          <w:lang w:eastAsia="zh-CN"/>
        </w:rPr>
        <w:t>Rady Miejskiej w Bobowej z dnia 27 grudnia 2021r. w sprawie:</w:t>
      </w:r>
      <w:r w:rsidRPr="009F41DE">
        <w:rPr>
          <w:rFonts w:eastAsiaTheme="minorHAnsi"/>
          <w:sz w:val="20"/>
          <w:szCs w:val="20"/>
          <w:lang w:eastAsia="en-US"/>
        </w:rPr>
        <w:t xml:space="preserve"> przeprowadzenia na terenie Gminy Bobowa  konsultacji społecznych z mieszkańcami sołectw  dotyczących projektów statutów sołectw</w:t>
      </w:r>
      <w:r>
        <w:rPr>
          <w:rFonts w:eastAsiaTheme="minorHAnsi"/>
          <w:sz w:val="20"/>
          <w:szCs w:val="20"/>
          <w:lang w:eastAsia="en-US"/>
        </w:rPr>
        <w:t>.</w:t>
      </w:r>
    </w:p>
    <w:p w14:paraId="3D100DB3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2BEA66EB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5) Państwa dane osobowe będą przetwarzane w sposób zautomatyzowany, lecz nie będą podlegały zautomatyzowanemu podejmowaniu decyzji, w tym o profilowaniu.</w:t>
      </w:r>
    </w:p>
    <w:p w14:paraId="5A7B0582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6) Państwa dane osobowych nie będą przekazywane poza Europejski Obszar Gospodarczy (obejmujący Unię Europejską, Norwegię, Liechtenstein i Islandię).</w:t>
      </w:r>
    </w:p>
    <w:p w14:paraId="3C8F38A6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7) W związku z przetwarzaniem Państwa danych osobowych, przysługują Państwu następujące prawa:</w:t>
      </w:r>
    </w:p>
    <w:p w14:paraId="5D7D0BC6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§ prawo dostępu do swoich danych oraz otrzymania ich kopii;</w:t>
      </w:r>
    </w:p>
    <w:p w14:paraId="2139921C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lastRenderedPageBreak/>
        <w:t>§ prawo do sprostowania (poprawiania) swoich danych osobowych;</w:t>
      </w:r>
    </w:p>
    <w:p w14:paraId="38A6F438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§ prawo do ograniczenia przetwarzania danych osobowych;</w:t>
      </w:r>
    </w:p>
    <w:p w14:paraId="77F3DD16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§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61757F8A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8) Podanie przez Państwa danych osobowych jest obowiązkowe. Nieprzekazanie danych skutkować będzie brakiem realizacji celu, o którym mowa w punkcie 3.</w:t>
      </w:r>
    </w:p>
    <w:p w14:paraId="73AAB65C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9) Państwa dane mogą zostać przekazane podmiotom zewnętrznym na podstawie umowy powierzenia przetwarzania danych osobowych, a także podmiotom lub organom uprawnionym na podstawie przepisów prawa.</w:t>
      </w:r>
    </w:p>
    <w:p w14:paraId="7722D078" w14:textId="77777777" w:rsidR="009F41DE" w:rsidRPr="009F41DE" w:rsidRDefault="009F41DE" w:rsidP="009F41DE">
      <w:pPr>
        <w:pStyle w:val="NormalnyWeb"/>
        <w:jc w:val="both"/>
        <w:rPr>
          <w:color w:val="000000"/>
          <w:sz w:val="20"/>
          <w:szCs w:val="20"/>
        </w:rPr>
      </w:pPr>
      <w:r w:rsidRPr="009F41DE">
        <w:rPr>
          <w:color w:val="000000"/>
          <w:sz w:val="20"/>
          <w:szCs w:val="20"/>
        </w:rPr>
        <w:t>10) W przypadku, gdy będziemy planowali dalej przetwarzać Państwa dane osobowe w celu innym niż cel, w którym dane osobowe zostały zebrane, przed takim dalszym przetwarzaniem zostanie Pan/Pani poinformowany/a, o tym innym celu oraz udzielimy Panu/Pani wszelkich innych stosownych informacji.</w:t>
      </w:r>
    </w:p>
    <w:p w14:paraId="3573254F" w14:textId="77777777" w:rsidR="009F41DE" w:rsidRPr="00C72A1F" w:rsidRDefault="009F41DE" w:rsidP="00C72A1F">
      <w:pPr>
        <w:spacing w:after="0"/>
        <w:jc w:val="right"/>
        <w:rPr>
          <w:rFonts w:cstheme="minorHAnsi"/>
          <w:sz w:val="20"/>
          <w:szCs w:val="20"/>
        </w:rPr>
      </w:pPr>
    </w:p>
    <w:sectPr w:rsidR="009F41DE" w:rsidRPr="00C72A1F" w:rsidSect="006470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C33D8"/>
    <w:multiLevelType w:val="hybridMultilevel"/>
    <w:tmpl w:val="028AD6DE"/>
    <w:lvl w:ilvl="0" w:tplc="9C56FADA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0F4ACC"/>
    <w:multiLevelType w:val="hybridMultilevel"/>
    <w:tmpl w:val="6D90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34614"/>
    <w:rsid w:val="00056B75"/>
    <w:rsid w:val="00063EAB"/>
    <w:rsid w:val="0006530B"/>
    <w:rsid w:val="000879A2"/>
    <w:rsid w:val="00117CE0"/>
    <w:rsid w:val="0013462C"/>
    <w:rsid w:val="001A04BA"/>
    <w:rsid w:val="002455B8"/>
    <w:rsid w:val="00277A38"/>
    <w:rsid w:val="00293798"/>
    <w:rsid w:val="00317405"/>
    <w:rsid w:val="003306A0"/>
    <w:rsid w:val="00492FEA"/>
    <w:rsid w:val="004B39B6"/>
    <w:rsid w:val="004C42C0"/>
    <w:rsid w:val="004E0209"/>
    <w:rsid w:val="00501A09"/>
    <w:rsid w:val="00532189"/>
    <w:rsid w:val="005743FF"/>
    <w:rsid w:val="00583C27"/>
    <w:rsid w:val="00602429"/>
    <w:rsid w:val="00647050"/>
    <w:rsid w:val="00667FB3"/>
    <w:rsid w:val="00676938"/>
    <w:rsid w:val="00695328"/>
    <w:rsid w:val="006A6C97"/>
    <w:rsid w:val="006E013D"/>
    <w:rsid w:val="0073179E"/>
    <w:rsid w:val="00773DD7"/>
    <w:rsid w:val="008237F3"/>
    <w:rsid w:val="008B4A7B"/>
    <w:rsid w:val="00950C39"/>
    <w:rsid w:val="009803FE"/>
    <w:rsid w:val="009B6907"/>
    <w:rsid w:val="009D2450"/>
    <w:rsid w:val="009F0163"/>
    <w:rsid w:val="009F41DE"/>
    <w:rsid w:val="00A954D4"/>
    <w:rsid w:val="00B11B58"/>
    <w:rsid w:val="00BA1ABA"/>
    <w:rsid w:val="00C14676"/>
    <w:rsid w:val="00C20048"/>
    <w:rsid w:val="00C72A1F"/>
    <w:rsid w:val="00CC67F8"/>
    <w:rsid w:val="00CF22FE"/>
    <w:rsid w:val="00D50A1A"/>
    <w:rsid w:val="00DF7441"/>
    <w:rsid w:val="00E721C8"/>
    <w:rsid w:val="00ED64CA"/>
    <w:rsid w:val="00F152A1"/>
    <w:rsid w:val="00F637FC"/>
    <w:rsid w:val="00FD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15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2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9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F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15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2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9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F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iusz.bob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nnik@bob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Andrzej Abram</cp:lastModifiedBy>
  <cp:revision>12</cp:revision>
  <cp:lastPrinted>2022-01-05T09:27:00Z</cp:lastPrinted>
  <dcterms:created xsi:type="dcterms:W3CDTF">2021-11-16T12:27:00Z</dcterms:created>
  <dcterms:modified xsi:type="dcterms:W3CDTF">2022-01-05T14:20:00Z</dcterms:modified>
</cp:coreProperties>
</file>