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6E551CC0" w:rsidR="002874EB" w:rsidRPr="00174D9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>zakup</w:t>
      </w:r>
      <w:r w:rsidR="00264D97">
        <w:rPr>
          <w:rFonts w:ascii="Times New Roman" w:eastAsia="Calibri" w:hAnsi="Times New Roman" w:cs="Times New Roman"/>
          <w:sz w:val="24"/>
          <w:szCs w:val="24"/>
        </w:rPr>
        <w:t>u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fabrycznie nowego </w:t>
      </w:r>
      <w:r w:rsidR="00534580">
        <w:rPr>
          <w:rFonts w:ascii="Times New Roman" w:eastAsia="Calibri" w:hAnsi="Times New Roman" w:cs="Times New Roman"/>
          <w:sz w:val="24"/>
          <w:szCs w:val="24"/>
        </w:rPr>
        <w:t>ciągnika komunalnego wraz z osprzętem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 w ramach zadania pn.: </w:t>
      </w:r>
      <w:r w:rsidR="00534580">
        <w:rPr>
          <w:rFonts w:ascii="Times New Roman" w:eastAsia="Calibri" w:hAnsi="Times New Roman" w:cs="Times New Roman"/>
          <w:b/>
          <w:sz w:val="24"/>
          <w:szCs w:val="24"/>
        </w:rPr>
        <w:t>„Zakup i dostawa ciągnika w wersji komunalnej wraz z osprzętem”</w:t>
      </w:r>
      <w:r w:rsidR="00264D97">
        <w:rPr>
          <w:rFonts w:ascii="Times New Roman" w:hAnsi="Times New Roman" w:cs="Times New Roman"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264D97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264D97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509B9244" w:rsidR="002874EB" w:rsidRPr="003670AC" w:rsidRDefault="00EB0F3B" w:rsidP="00E93D5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</w:t>
      </w:r>
      <w:r w:rsidR="00E93D5A">
        <w:rPr>
          <w:rFonts w:ascii="Times New Roman" w:hAnsi="Times New Roman" w:cs="Times New Roman"/>
          <w:sz w:val="24"/>
          <w:szCs w:val="24"/>
        </w:rPr>
        <w:t>..</w:t>
      </w:r>
      <w:r w:rsidR="00174D9B">
        <w:rPr>
          <w:rFonts w:ascii="Times New Roman" w:hAnsi="Times New Roman" w:cs="Times New Roman"/>
          <w:sz w:val="24"/>
          <w:szCs w:val="24"/>
        </w:rPr>
        <w:t>….…… zł (słownie:</w:t>
      </w:r>
      <w:r w:rsidR="00E93D5A">
        <w:rPr>
          <w:rFonts w:ascii="Times New Roman" w:hAnsi="Times New Roman" w:cs="Times New Roman"/>
          <w:sz w:val="24"/>
          <w:szCs w:val="24"/>
        </w:rPr>
        <w:t>…………......…….........…………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7FB86CE9" w:rsidR="002874EB" w:rsidRPr="003670AC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E93D5A">
        <w:rPr>
          <w:rFonts w:ascii="Times New Roman" w:hAnsi="Times New Roman" w:cs="Times New Roman"/>
          <w:sz w:val="24"/>
          <w:szCs w:val="24"/>
        </w:rPr>
        <w:t>…............………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6A8B8CF" w14:textId="246B6BA7" w:rsidR="00174D9B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D5A">
        <w:rPr>
          <w:rFonts w:ascii="Times New Roman" w:hAnsi="Times New Roman" w:cs="Times New Roman"/>
          <w:sz w:val="24"/>
          <w:szCs w:val="24"/>
        </w:rPr>
        <w:t>............……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D5A"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</w:t>
      </w:r>
      <w:r w:rsidR="00E93D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pPr w:leftFromText="141" w:rightFromText="141" w:vertAnchor="text" w:horzAnchor="margin" w:tblpY="643"/>
        <w:tblW w:w="9288" w:type="dxa"/>
        <w:tblLook w:val="04A0" w:firstRow="1" w:lastRow="0" w:firstColumn="1" w:lastColumn="0" w:noHBand="0" w:noVBand="1"/>
      </w:tblPr>
      <w:tblGrid>
        <w:gridCol w:w="570"/>
        <w:gridCol w:w="1381"/>
        <w:gridCol w:w="992"/>
        <w:gridCol w:w="1073"/>
        <w:gridCol w:w="851"/>
        <w:gridCol w:w="1321"/>
        <w:gridCol w:w="1550"/>
        <w:gridCol w:w="1550"/>
      </w:tblGrid>
      <w:tr w:rsidR="00627FF7" w:rsidRPr="0095289D" w14:paraId="602381E4" w14:textId="77777777" w:rsidTr="00627FF7">
        <w:trPr>
          <w:trHeight w:val="242"/>
        </w:trPr>
        <w:tc>
          <w:tcPr>
            <w:tcW w:w="570" w:type="dxa"/>
          </w:tcPr>
          <w:p w14:paraId="7C239B0A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73" w:type="dxa"/>
            <w:gridSpan w:val="2"/>
            <w:noWrap/>
            <w:hideMark/>
          </w:tcPr>
          <w:p w14:paraId="7CFFCDC8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073" w:type="dxa"/>
          </w:tcPr>
          <w:p w14:paraId="09F98C90" w14:textId="77777777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Marka/</w:t>
            </w:r>
          </w:p>
          <w:p w14:paraId="18FA3ED1" w14:textId="4592394B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851" w:type="dxa"/>
            <w:noWrap/>
            <w:hideMark/>
          </w:tcPr>
          <w:p w14:paraId="7C867B4C" w14:textId="683D768F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1" w:type="dxa"/>
          </w:tcPr>
          <w:p w14:paraId="5AE3896D" w14:textId="4595DCDF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 (miesiące)</w:t>
            </w:r>
          </w:p>
        </w:tc>
        <w:tc>
          <w:tcPr>
            <w:tcW w:w="1550" w:type="dxa"/>
            <w:noWrap/>
            <w:hideMark/>
          </w:tcPr>
          <w:p w14:paraId="4E350660" w14:textId="6B19E142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63425CC7" w14:textId="77777777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627FF7" w:rsidRPr="0095289D" w14:paraId="5399F17F" w14:textId="77777777" w:rsidTr="00627FF7">
        <w:trPr>
          <w:trHeight w:val="583"/>
        </w:trPr>
        <w:tc>
          <w:tcPr>
            <w:tcW w:w="570" w:type="dxa"/>
          </w:tcPr>
          <w:p w14:paraId="4D3B0376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73" w:type="dxa"/>
            <w:gridSpan w:val="2"/>
            <w:noWrap/>
            <w:hideMark/>
          </w:tcPr>
          <w:p w14:paraId="6C009477" w14:textId="776A517A" w:rsidR="00627FF7" w:rsidRPr="0095289D" w:rsidRDefault="00627FF7" w:rsidP="005345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Ciągnik w wersji komunalnej</w:t>
            </w:r>
          </w:p>
        </w:tc>
        <w:tc>
          <w:tcPr>
            <w:tcW w:w="1073" w:type="dxa"/>
          </w:tcPr>
          <w:p w14:paraId="23B681F5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6D4C87D2" w14:textId="53489CDC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5AB3B064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C038764" w14:textId="661BFC8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6DC3CC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463C248" w14:textId="77777777" w:rsidTr="00627FF7">
        <w:trPr>
          <w:trHeight w:val="583"/>
        </w:trPr>
        <w:tc>
          <w:tcPr>
            <w:tcW w:w="570" w:type="dxa"/>
          </w:tcPr>
          <w:p w14:paraId="2BC08747" w14:textId="6322F2E3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3" w:type="dxa"/>
            <w:gridSpan w:val="2"/>
            <w:noWrap/>
          </w:tcPr>
          <w:p w14:paraId="14126AAA" w14:textId="260C488A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Posypywarka komunalna</w:t>
            </w:r>
          </w:p>
        </w:tc>
        <w:tc>
          <w:tcPr>
            <w:tcW w:w="1073" w:type="dxa"/>
          </w:tcPr>
          <w:p w14:paraId="2192B442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1419F9CF" w14:textId="715949AF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483257B0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439125A8" w14:textId="3A82D501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25E855C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5E1CEB62" w14:textId="77777777" w:rsidTr="00627FF7">
        <w:trPr>
          <w:trHeight w:val="583"/>
        </w:trPr>
        <w:tc>
          <w:tcPr>
            <w:tcW w:w="570" w:type="dxa"/>
          </w:tcPr>
          <w:p w14:paraId="1CD2247D" w14:textId="23BB5E9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3" w:type="dxa"/>
            <w:gridSpan w:val="2"/>
            <w:noWrap/>
          </w:tcPr>
          <w:p w14:paraId="44CE8369" w14:textId="4047A7F4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Kosiarka bijakowa</w:t>
            </w:r>
          </w:p>
        </w:tc>
        <w:tc>
          <w:tcPr>
            <w:tcW w:w="1073" w:type="dxa"/>
          </w:tcPr>
          <w:p w14:paraId="41942F3B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6CE4CD56" w14:textId="096CB6FD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0C03BA97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0A65375" w14:textId="4E5AC9FC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27DC62AF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008310F8" w14:textId="77777777" w:rsidTr="00627FF7">
        <w:trPr>
          <w:trHeight w:val="583"/>
        </w:trPr>
        <w:tc>
          <w:tcPr>
            <w:tcW w:w="570" w:type="dxa"/>
          </w:tcPr>
          <w:p w14:paraId="167F01B2" w14:textId="66288246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73" w:type="dxa"/>
            <w:gridSpan w:val="2"/>
            <w:noWrap/>
          </w:tcPr>
          <w:p w14:paraId="2170BD24" w14:textId="180322F8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Zamiatarka</w:t>
            </w:r>
          </w:p>
        </w:tc>
        <w:tc>
          <w:tcPr>
            <w:tcW w:w="1073" w:type="dxa"/>
          </w:tcPr>
          <w:p w14:paraId="7D14DFBF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4D8A224" w14:textId="2AB4B77E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2D46BE4A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5D10D61" w14:textId="0619F7DE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FB14F5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95BFD1B" w14:textId="77777777" w:rsidTr="00240D62">
        <w:trPr>
          <w:trHeight w:val="242"/>
        </w:trPr>
        <w:tc>
          <w:tcPr>
            <w:tcW w:w="570" w:type="dxa"/>
          </w:tcPr>
          <w:p w14:paraId="5DDA6BDB" w14:textId="639A1893" w:rsidR="00627FF7" w:rsidRDefault="00A93CFD" w:rsidP="00A93C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381" w:type="dxa"/>
          </w:tcPr>
          <w:p w14:paraId="58BBC5CD" w14:textId="6052CD47" w:rsidR="00627FF7" w:rsidRDefault="00A93CFD" w:rsidP="00A93C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337" w:type="dxa"/>
            <w:gridSpan w:val="6"/>
          </w:tcPr>
          <w:p w14:paraId="5767D8FD" w14:textId="269C96D2" w:rsidR="00627FF7" w:rsidRPr="0095289D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145B7C" w14:textId="77777777" w:rsidR="00141EA0" w:rsidRDefault="00141EA0" w:rsidP="00281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77A5" w14:textId="31CB6015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 xml:space="preserve">ę całości przedmiotu </w:t>
      </w:r>
      <w:r w:rsidR="00141EA0">
        <w:rPr>
          <w:rFonts w:ascii="Times New Roman" w:hAnsi="Times New Roman" w:cs="Times New Roman"/>
          <w:sz w:val="24"/>
          <w:szCs w:val="24"/>
        </w:rPr>
        <w:t xml:space="preserve">zamówienia, zgodnie </w:t>
      </w:r>
      <w:r w:rsidR="0031686C">
        <w:rPr>
          <w:rFonts w:ascii="Times New Roman" w:hAnsi="Times New Roman" w:cs="Times New Roman"/>
          <w:sz w:val="24"/>
          <w:szCs w:val="24"/>
        </w:rPr>
        <w:br/>
      </w:r>
      <w:r w:rsidR="00141EA0">
        <w:rPr>
          <w:rFonts w:ascii="Times New Roman" w:hAnsi="Times New Roman" w:cs="Times New Roman"/>
          <w:sz w:val="24"/>
          <w:szCs w:val="24"/>
        </w:rPr>
        <w:t>z zapytaniem ofertowym.</w:t>
      </w: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C985" w14:textId="70A02882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475FF394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578A8325" w:rsidR="00280A22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66FA0ACD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452F04C3" w14:textId="5DF31436" w:rsidR="00264D97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49119BA1" w14:textId="71F9D000" w:rsidR="009E59FB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86C">
        <w:rPr>
          <w:rFonts w:ascii="Times New Roman" w:hAnsi="Times New Roman" w:cs="Times New Roman"/>
          <w:sz w:val="24"/>
          <w:szCs w:val="24"/>
        </w:rPr>
        <w:t>. Termin dostawy – 10.12.</w:t>
      </w:r>
      <w:bookmarkStart w:id="0" w:name="_GoBack"/>
      <w:bookmarkEnd w:id="0"/>
      <w:r w:rsidR="009E59FB">
        <w:rPr>
          <w:rFonts w:ascii="Times New Roman" w:hAnsi="Times New Roman" w:cs="Times New Roman"/>
          <w:sz w:val="24"/>
          <w:szCs w:val="24"/>
        </w:rPr>
        <w:t xml:space="preserve"> 2019 r. </w:t>
      </w:r>
    </w:p>
    <w:p w14:paraId="0150D238" w14:textId="77777777" w:rsidR="00C66283" w:rsidRDefault="00C66283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298" w14:textId="5146EBAA" w:rsidR="00264D97" w:rsidRPr="003670AC" w:rsidRDefault="00264D9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AC93" w14:textId="77777777" w:rsidR="00476258" w:rsidRDefault="00476258" w:rsidP="007D58A5">
      <w:pPr>
        <w:spacing w:after="0" w:line="240" w:lineRule="auto"/>
      </w:pPr>
      <w:r>
        <w:separator/>
      </w:r>
    </w:p>
  </w:endnote>
  <w:endnote w:type="continuationSeparator" w:id="0">
    <w:p w14:paraId="2A02E64A" w14:textId="77777777" w:rsidR="00476258" w:rsidRDefault="0047625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971D" w14:textId="77777777" w:rsidR="00476258" w:rsidRDefault="00476258" w:rsidP="007D58A5">
      <w:pPr>
        <w:spacing w:after="0" w:line="240" w:lineRule="auto"/>
      </w:pPr>
      <w:r>
        <w:separator/>
      </w:r>
    </w:p>
  </w:footnote>
  <w:footnote w:type="continuationSeparator" w:id="0">
    <w:p w14:paraId="1AD2B795" w14:textId="77777777" w:rsidR="00476258" w:rsidRDefault="0047625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6081A8E"/>
    <w:multiLevelType w:val="hybridMultilevel"/>
    <w:tmpl w:val="03E26E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0F16"/>
    <w:rsid w:val="00117B52"/>
    <w:rsid w:val="0014006C"/>
    <w:rsid w:val="00140A0E"/>
    <w:rsid w:val="00141EA0"/>
    <w:rsid w:val="00174D9B"/>
    <w:rsid w:val="00193E90"/>
    <w:rsid w:val="001C0440"/>
    <w:rsid w:val="00240D62"/>
    <w:rsid w:val="00264D97"/>
    <w:rsid w:val="00280A22"/>
    <w:rsid w:val="00281464"/>
    <w:rsid w:val="002853DC"/>
    <w:rsid w:val="002874EB"/>
    <w:rsid w:val="002A3FDD"/>
    <w:rsid w:val="002B4369"/>
    <w:rsid w:val="002B5E4F"/>
    <w:rsid w:val="00313648"/>
    <w:rsid w:val="0031686C"/>
    <w:rsid w:val="0036429B"/>
    <w:rsid w:val="00366934"/>
    <w:rsid w:val="003670AC"/>
    <w:rsid w:val="00383311"/>
    <w:rsid w:val="003A4A97"/>
    <w:rsid w:val="00404C00"/>
    <w:rsid w:val="00476258"/>
    <w:rsid w:val="004C6762"/>
    <w:rsid w:val="004F114E"/>
    <w:rsid w:val="004F3F0B"/>
    <w:rsid w:val="00534580"/>
    <w:rsid w:val="005B28AC"/>
    <w:rsid w:val="005C1D5F"/>
    <w:rsid w:val="005E64C7"/>
    <w:rsid w:val="006127A6"/>
    <w:rsid w:val="00627FF7"/>
    <w:rsid w:val="006323A5"/>
    <w:rsid w:val="00666D37"/>
    <w:rsid w:val="00677CDB"/>
    <w:rsid w:val="006846FD"/>
    <w:rsid w:val="006B479C"/>
    <w:rsid w:val="006D2D21"/>
    <w:rsid w:val="006F03F8"/>
    <w:rsid w:val="00702B4C"/>
    <w:rsid w:val="00765D76"/>
    <w:rsid w:val="00793408"/>
    <w:rsid w:val="0079449B"/>
    <w:rsid w:val="007D58A5"/>
    <w:rsid w:val="007F0283"/>
    <w:rsid w:val="00814C3C"/>
    <w:rsid w:val="008E6241"/>
    <w:rsid w:val="008F6869"/>
    <w:rsid w:val="00910040"/>
    <w:rsid w:val="00915A2D"/>
    <w:rsid w:val="0095289D"/>
    <w:rsid w:val="009A1691"/>
    <w:rsid w:val="009B663D"/>
    <w:rsid w:val="009D748E"/>
    <w:rsid w:val="009E59FB"/>
    <w:rsid w:val="00A21B27"/>
    <w:rsid w:val="00A3134D"/>
    <w:rsid w:val="00A3364B"/>
    <w:rsid w:val="00A93CFD"/>
    <w:rsid w:val="00B04C96"/>
    <w:rsid w:val="00B52FF5"/>
    <w:rsid w:val="00B5682D"/>
    <w:rsid w:val="00B57415"/>
    <w:rsid w:val="00B64241"/>
    <w:rsid w:val="00B642BE"/>
    <w:rsid w:val="00B64F1D"/>
    <w:rsid w:val="00B86D79"/>
    <w:rsid w:val="00C047D9"/>
    <w:rsid w:val="00C074C8"/>
    <w:rsid w:val="00C07EBC"/>
    <w:rsid w:val="00C22C93"/>
    <w:rsid w:val="00C43EA4"/>
    <w:rsid w:val="00C47C3D"/>
    <w:rsid w:val="00C540ED"/>
    <w:rsid w:val="00C66283"/>
    <w:rsid w:val="00C943A7"/>
    <w:rsid w:val="00C975C4"/>
    <w:rsid w:val="00CD2952"/>
    <w:rsid w:val="00D22D81"/>
    <w:rsid w:val="00D33D87"/>
    <w:rsid w:val="00D45B84"/>
    <w:rsid w:val="00D866F8"/>
    <w:rsid w:val="00DD51C3"/>
    <w:rsid w:val="00DF318F"/>
    <w:rsid w:val="00DF4061"/>
    <w:rsid w:val="00E93D5A"/>
    <w:rsid w:val="00EB0F3B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2FBF069D-3581-42A7-8612-91BC705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2018-11-06T12:27:00Z</cp:lastPrinted>
  <dcterms:created xsi:type="dcterms:W3CDTF">2018-05-24T09:06:00Z</dcterms:created>
  <dcterms:modified xsi:type="dcterms:W3CDTF">2019-11-08T07:10:00Z</dcterms:modified>
</cp:coreProperties>
</file>